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 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570F66">
        <w:rPr>
          <w:rFonts w:ascii="標楷體" w:eastAsia="標楷體" w:hAnsi="標楷體" w:hint="eastAsia"/>
          <w:spacing w:val="-4"/>
          <w:sz w:val="30"/>
          <w:szCs w:val="30"/>
        </w:rPr>
        <w:t>九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570F66">
        <w:rPr>
          <w:rFonts w:ascii="標楷體" w:eastAsia="標楷體" w:hAnsi="標楷體" w:hint="eastAsia"/>
          <w:spacing w:val="-4"/>
          <w:sz w:val="30"/>
          <w:szCs w:val="30"/>
        </w:rPr>
        <w:t xml:space="preserve"> 地球科學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7211DF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</w:t>
            </w:r>
            <w:r w:rsidR="001E1BF3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DA6D2E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5-1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960B0D" w:rsidRDefault="000B15F5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地球的環境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A06A0" w:rsidRDefault="002A06A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A06A0" w:rsidRPr="00F87586" w:rsidRDefault="002A06A0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7211DF" w:rsidRPr="00F87586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DA6D2E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5-1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地球的環境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A6D2E" w:rsidRDefault="00DA6D2E" w:rsidP="00DA6D2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DA6D2E" w:rsidRPr="00F87586" w:rsidRDefault="00DA6D2E" w:rsidP="00DA6D2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 八年級診斷評量測驗</w:t>
            </w:r>
          </w:p>
          <w:p w:rsidR="00DA6D2E" w:rsidRDefault="00DA6D2E" w:rsidP="00DA6D2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:rsidR="00DA6D2E" w:rsidRPr="00F87586" w:rsidRDefault="00DA6D2E" w:rsidP="00DA6D2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DA6D2E" w:rsidRPr="00D0212C" w:rsidRDefault="00DA6D2E" w:rsidP="00DA6D2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DA6D2E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5-2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地表的改變與平衡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A6D2E" w:rsidRDefault="00DA6D2E" w:rsidP="00DA6D2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DA6D2E" w:rsidRPr="00D0212C" w:rsidRDefault="00DA6D2E" w:rsidP="00DA6D2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DA6D2E" w:rsidRDefault="00DA6D2E" w:rsidP="00DA6D2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DA6D2E" w:rsidRPr="008C508C" w:rsidRDefault="00DA6D2E" w:rsidP="00DA6D2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DA6D2E" w:rsidRPr="00960B0D" w:rsidTr="00363F96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5-2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地表的改變與平衡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A6D2E" w:rsidRPr="00F87586" w:rsidRDefault="00DA6D2E" w:rsidP="00DA6D2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DA6D2E" w:rsidRPr="00F87586" w:rsidRDefault="00DA6D2E" w:rsidP="00DA6D2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DA6D2E" w:rsidRPr="00960B0D" w:rsidTr="000322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5-3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岩石與礦物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A6D2E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DA6D2E" w:rsidRPr="00F87586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DA6D2E" w:rsidRPr="00960B0D" w:rsidTr="0003222B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6-1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地球的構造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A6D2E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DA6D2E" w:rsidRPr="00F87586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DA6D2E" w:rsidRPr="00960B0D" w:rsidTr="0003222B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4A6A50">
              <w:rPr>
                <w:rFonts w:ascii="細明體" w:eastAsia="細明體" w:hAnsi="細明體" w:hint="eastAsia"/>
                <w:spacing w:val="-10"/>
              </w:rPr>
              <w:t>複習第一次段考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A6D2E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DA6D2E" w:rsidRPr="00F87586" w:rsidRDefault="00DA6D2E" w:rsidP="00DA6D2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DA6D2E" w:rsidRPr="00960B0D" w:rsidTr="00D9737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6-1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板塊運動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A6D2E" w:rsidRPr="00F87586" w:rsidRDefault="00DA6D2E" w:rsidP="00DA6D2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DA6D2E" w:rsidRPr="00960B0D" w:rsidTr="000322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6-1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bookmarkStart w:id="0" w:name="_GoBack"/>
            <w:bookmarkEnd w:id="0"/>
            <w:r>
              <w:t>板塊運動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A6D2E" w:rsidRPr="00F87586" w:rsidRDefault="00DA6D2E" w:rsidP="00DA6D2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DA6D2E" w:rsidRPr="00960B0D" w:rsidTr="000322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6-2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板塊運動與內營力的影響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A6D2E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DA6D2E" w:rsidRPr="00F87586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DA6D2E" w:rsidRPr="00F87586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DA6D2E" w:rsidRPr="00960B0D" w:rsidTr="00960B0D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6-2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板塊運動與內營力的影響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A6D2E" w:rsidRPr="00F87586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DA6D2E" w:rsidRPr="00011130" w:rsidRDefault="00DA6D2E" w:rsidP="00DA6D2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DA6D2E" w:rsidRPr="00960B0D" w:rsidTr="0003222B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6-3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岩層的紀錄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A6D2E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:rsidR="00DA6D2E" w:rsidRPr="00F87586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DA6D2E" w:rsidRPr="00960B0D" w:rsidTr="000322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6-3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岩層的紀錄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A6D2E" w:rsidRPr="00F87586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DA6D2E" w:rsidRPr="00960B0D" w:rsidTr="000322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4A6A50">
              <w:rPr>
                <w:rFonts w:ascii="細明體" w:eastAsia="細明體" w:hAnsi="細明體" w:hint="eastAsia"/>
                <w:spacing w:val="-10"/>
              </w:rPr>
              <w:t>複習第二次段考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A6D2E" w:rsidRPr="00F87586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DA6D2E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7-1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宇宙與太陽系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A6D2E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DA6D2E" w:rsidRPr="00F87586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DA6D2E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7-1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宇宙與太陽系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A6D2E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DA6D2E" w:rsidRPr="00F87586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DA6D2E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7-2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晝夜與四季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A6D2E" w:rsidRPr="00F87586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DA6D2E" w:rsidRPr="00F87586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DA6D2E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7-2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晝夜與四季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A6D2E" w:rsidRPr="00F87586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DA6D2E" w:rsidRPr="00F87586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DA6D2E" w:rsidRPr="00960B0D" w:rsidTr="0003222B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7-3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日地月的相對運動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A6D2E" w:rsidRPr="00F87586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DA6D2E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:rsidR="00DA6D2E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DA6D2E" w:rsidRPr="00262117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DA6D2E" w:rsidRPr="00960B0D" w:rsidTr="0000121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7-3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t>日地月的相對運動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A6D2E" w:rsidRPr="00F87586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DA6D2E" w:rsidRPr="00F87586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DA6D2E" w:rsidRPr="00F87586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DA6D2E" w:rsidRPr="00960B0D" w:rsidTr="00960B0D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DA6D2E" w:rsidRPr="001D2372" w:rsidRDefault="00DA6D2E" w:rsidP="00DA6D2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細明體" w:eastAsia="細明體" w:hAnsi="細明體" w:hint="eastAsia"/>
                <w:spacing w:val="-10"/>
              </w:rPr>
              <w:t>複習第三</w:t>
            </w:r>
            <w:r w:rsidRPr="004A6A50">
              <w:rPr>
                <w:rFonts w:ascii="細明體" w:eastAsia="細明體" w:hAnsi="細明體" w:hint="eastAsia"/>
                <w:spacing w:val="-10"/>
              </w:rPr>
              <w:t>次段考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DA6D2E" w:rsidRPr="00960B0D" w:rsidRDefault="00DA6D2E" w:rsidP="00DA6D2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A6D2E" w:rsidRPr="00F87586" w:rsidRDefault="00DA6D2E" w:rsidP="00DA6D2E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DA6D2E" w:rsidRPr="00F87586" w:rsidRDefault="00DA6D2E" w:rsidP="00DA6D2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DA6D2E" w:rsidRPr="00F87586" w:rsidRDefault="00DA6D2E" w:rsidP="00DA6D2E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FD1" w:rsidRDefault="00D04FD1" w:rsidP="002A3BF5">
      <w:r>
        <w:separator/>
      </w:r>
    </w:p>
  </w:endnote>
  <w:endnote w:type="continuationSeparator" w:id="0">
    <w:p w:rsidR="00D04FD1" w:rsidRDefault="00D04FD1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FD1" w:rsidRDefault="00D04FD1" w:rsidP="002A3BF5">
      <w:r>
        <w:separator/>
      </w:r>
    </w:p>
  </w:footnote>
  <w:footnote w:type="continuationSeparator" w:id="0">
    <w:p w:rsidR="00D04FD1" w:rsidRDefault="00D04FD1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0.5pt;height:10.5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13730"/>
    <w:rsid w:val="00031354"/>
    <w:rsid w:val="0003222B"/>
    <w:rsid w:val="00032626"/>
    <w:rsid w:val="0006398B"/>
    <w:rsid w:val="000B15F5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40CA"/>
    <w:rsid w:val="003557C8"/>
    <w:rsid w:val="00363F96"/>
    <w:rsid w:val="0036412C"/>
    <w:rsid w:val="00367194"/>
    <w:rsid w:val="003A257E"/>
    <w:rsid w:val="003A2A08"/>
    <w:rsid w:val="003C0626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61091"/>
    <w:rsid w:val="00570F66"/>
    <w:rsid w:val="0057190C"/>
    <w:rsid w:val="00574A58"/>
    <w:rsid w:val="00580BB9"/>
    <w:rsid w:val="00583403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7607"/>
    <w:rsid w:val="007A198E"/>
    <w:rsid w:val="007A28C0"/>
    <w:rsid w:val="007C2958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D62CC"/>
    <w:rsid w:val="00CE4E23"/>
    <w:rsid w:val="00D01684"/>
    <w:rsid w:val="00D0212C"/>
    <w:rsid w:val="00D02974"/>
    <w:rsid w:val="00D04FD1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6D2E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537B91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251</Words>
  <Characters>1431</Characters>
  <Application>Microsoft Office Word</Application>
  <DocSecurity>0</DocSecurity>
  <Lines>11</Lines>
  <Paragraphs>3</Paragraphs>
  <ScaleCrop>false</ScaleCrop>
  <Company>CMT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USER2</cp:lastModifiedBy>
  <cp:revision>9</cp:revision>
  <cp:lastPrinted>2017-08-21T01:51:00Z</cp:lastPrinted>
  <dcterms:created xsi:type="dcterms:W3CDTF">2022-08-24T05:15:00Z</dcterms:created>
  <dcterms:modified xsi:type="dcterms:W3CDTF">2022-09-06T01:27:00Z</dcterms:modified>
</cp:coreProperties>
</file>